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A4F" w:rsidRDefault="00F67A4F">
      <w:r>
        <w:fldChar w:fldCharType="begin"/>
      </w:r>
      <w:r>
        <w:instrText xml:space="preserve"> LINK Excel.Sheet.12 "C:\\Users\\Admin\\Desktop\\2022年暑期社会实践出征仪式\\公示.xlsx" "Sheet1!R1C1:R33C5" \a \f 4 \h </w:instrText>
      </w:r>
      <w:r>
        <w:fldChar w:fldCharType="separate"/>
      </w:r>
    </w:p>
    <w:tbl>
      <w:tblPr>
        <w:tblW w:w="11060" w:type="dxa"/>
        <w:tblLook w:val="04A0" w:firstRow="1" w:lastRow="0" w:firstColumn="1" w:lastColumn="0" w:noHBand="0" w:noVBand="1"/>
      </w:tblPr>
      <w:tblGrid>
        <w:gridCol w:w="2200"/>
        <w:gridCol w:w="2190"/>
        <w:gridCol w:w="2940"/>
        <w:gridCol w:w="1770"/>
        <w:gridCol w:w="1960"/>
      </w:tblGrid>
      <w:tr w:rsidR="00F67A4F" w:rsidRPr="00F67A4F" w:rsidTr="00F67A4F">
        <w:trPr>
          <w:trHeight w:val="810"/>
        </w:trPr>
        <w:tc>
          <w:tcPr>
            <w:tcW w:w="110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44"/>
                <w:szCs w:val="44"/>
              </w:rPr>
            </w:pPr>
            <w:r w:rsidRPr="00F67A4F">
              <w:rPr>
                <w:rFonts w:ascii="黑体" w:eastAsia="黑体" w:hAnsi="黑体" w:cs="宋体" w:hint="eastAsia"/>
                <w:color w:val="000000"/>
                <w:kern w:val="0"/>
                <w:sz w:val="36"/>
                <w:szCs w:val="36"/>
              </w:rPr>
              <w:t>2022年暑期社会实践校级重点团队立项公示</w:t>
            </w:r>
            <w:r w:rsidRPr="00F67A4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(排名不分先后</w:t>
            </w:r>
            <w:r w:rsidRPr="00F67A4F">
              <w:rPr>
                <w:rFonts w:ascii="黑体" w:eastAsia="黑体" w:hAnsi="黑体" w:cs="宋体" w:hint="eastAsia"/>
                <w:color w:val="000000"/>
                <w:kern w:val="0"/>
                <w:sz w:val="36"/>
                <w:szCs w:val="36"/>
              </w:rPr>
              <w:t>）</w:t>
            </w:r>
          </w:p>
        </w:tc>
      </w:tr>
      <w:tr w:rsidR="00F67A4F" w:rsidRPr="00F67A4F" w:rsidTr="00F67A4F">
        <w:trPr>
          <w:trHeight w:val="81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  <w:r w:rsidRPr="00F67A4F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36"/>
                <w:szCs w:val="36"/>
              </w:rPr>
              <w:t>团队类别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  <w:r w:rsidRPr="00F67A4F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36"/>
                <w:szCs w:val="36"/>
              </w:rPr>
              <w:t>团队名称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  <w:r w:rsidRPr="00F67A4F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36"/>
                <w:szCs w:val="36"/>
              </w:rPr>
              <w:t>调研题目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  <w:r w:rsidRPr="00F67A4F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36"/>
                <w:szCs w:val="36"/>
              </w:rPr>
              <w:t>学院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  <w:r w:rsidRPr="00F67A4F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36"/>
                <w:szCs w:val="36"/>
              </w:rPr>
              <w:t>指导老师</w:t>
            </w:r>
          </w:p>
        </w:tc>
      </w:tr>
      <w:tr w:rsidR="00F67A4F" w:rsidRPr="00F67A4F" w:rsidTr="00F67A4F">
        <w:trPr>
          <w:trHeight w:val="93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乡村振兴促进团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助三农 · 振乡村实践团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考察实践乡村振兴战略与新时代“三农”工作的发展现状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电子信息工程学院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邓哲妍</w:t>
            </w:r>
          </w:p>
        </w:tc>
      </w:tr>
      <w:tr w:rsidR="00F67A4F" w:rsidRPr="00F67A4F" w:rsidTr="00F67A4F">
        <w:trPr>
          <w:trHeight w:val="93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多彩乡村实践团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“琅琊山·西涧新村”社会实践团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关于新农村发展及生态环境的调研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电子信息工程学院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陈政甫</w:t>
            </w:r>
          </w:p>
        </w:tc>
      </w:tr>
      <w:tr w:rsidR="00F67A4F" w:rsidRPr="00F67A4F" w:rsidTr="00F67A4F">
        <w:trPr>
          <w:trHeight w:val="93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乡村振兴促进团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“饶平茶韵”实践团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以茶引客，助力农村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电子信息工程学院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邓哲妍</w:t>
            </w:r>
          </w:p>
        </w:tc>
      </w:tr>
      <w:tr w:rsidR="00F67A4F" w:rsidRPr="00F67A4F" w:rsidTr="00F67A4F">
        <w:trPr>
          <w:trHeight w:val="93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理论普及宣讲团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筑梦实践团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加强党建引领，传播传统文化，增进美育教育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珠宝学院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殷文彬、李倩</w:t>
            </w:r>
          </w:p>
        </w:tc>
      </w:tr>
      <w:tr w:rsidR="00F67A4F" w:rsidRPr="00F67A4F" w:rsidTr="00F67A4F">
        <w:trPr>
          <w:trHeight w:val="93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乡村振兴实践团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心系三农实践团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服务三农发展建设美好家园—东北地区乡村振兴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珠宝学院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殷文彬、李倩</w:t>
            </w:r>
          </w:p>
        </w:tc>
      </w:tr>
      <w:tr w:rsidR="00F67A4F" w:rsidRPr="00F67A4F" w:rsidTr="00F67A4F">
        <w:trPr>
          <w:trHeight w:val="93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乡村振兴促进团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MOVE实践团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沿着总书记的足迹·深入调研毛竹山村发展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机械工程/机器人工程学院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吕诗</w:t>
            </w:r>
          </w:p>
        </w:tc>
      </w:tr>
      <w:tr w:rsidR="00F67A4F" w:rsidRPr="00F67A4F" w:rsidTr="00F67A4F">
        <w:trPr>
          <w:trHeight w:val="93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党史学习教育团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“红色薪火永相传”实践团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宣扬红色文化，学习革命历史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机械工程/机器人工程学院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梁剑锋、陈剑君</w:t>
            </w:r>
          </w:p>
        </w:tc>
      </w:tr>
      <w:tr w:rsidR="00F67A4F" w:rsidRPr="00F67A4F" w:rsidTr="00F67A4F">
        <w:trPr>
          <w:trHeight w:val="93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乡村</w:t>
            </w: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振兴促进团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塱头村之旅——古建筑的寻访实践团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完善塱头村寄递网络助力乡村振兴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建筑学院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刘建斌、程东玲</w:t>
            </w:r>
          </w:p>
        </w:tc>
      </w:tr>
      <w:tr w:rsidR="00F67A4F" w:rsidRPr="00F67A4F" w:rsidTr="00F67A4F">
        <w:trPr>
          <w:trHeight w:val="93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多彩乡村实践团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敢于出彩实践团队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文祠镇文化弘扬发展项目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建筑学院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刘明洋</w:t>
            </w:r>
          </w:p>
        </w:tc>
      </w:tr>
      <w:tr w:rsidR="00F67A4F" w:rsidRPr="00F67A4F" w:rsidTr="00F67A4F">
        <w:trPr>
          <w:trHeight w:val="93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党史学习教育团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学党史筑未来实践团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重走红色足迹，筑梦新时代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建筑学院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吴有权</w:t>
            </w:r>
          </w:p>
        </w:tc>
      </w:tr>
      <w:tr w:rsidR="00F67A4F" w:rsidRPr="00F67A4F" w:rsidTr="00F67A4F">
        <w:trPr>
          <w:trHeight w:val="93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乡村振兴促进团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一二三四实践团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白塔镇旅游规划乡村振兴项目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建筑学院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刘明洋、刘建斌</w:t>
            </w:r>
          </w:p>
        </w:tc>
      </w:tr>
      <w:tr w:rsidR="00F67A4F" w:rsidRPr="00F67A4F" w:rsidTr="00F67A4F">
        <w:trPr>
          <w:trHeight w:val="93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理论普及宣讲团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赴江美村实践团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追寻红色足迹，巩固脱贫攻坚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经济学院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毛锦淇</w:t>
            </w:r>
          </w:p>
        </w:tc>
      </w:tr>
      <w:tr w:rsidR="00F67A4F" w:rsidRPr="00F67A4F" w:rsidTr="00F67A4F">
        <w:trPr>
          <w:trHeight w:val="1155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党史学习教育团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“喜迎二十大”</w:t>
            </w: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深圳党史学习实践团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“传承红色精神，追溯红色记忆”——关于深圳市党史学习资源的挖掘和宣传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经济学院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张劲翼</w:t>
            </w:r>
          </w:p>
        </w:tc>
      </w:tr>
      <w:tr w:rsidR="00F67A4F" w:rsidRPr="00F67A4F" w:rsidTr="00F67A4F">
        <w:trPr>
          <w:trHeight w:val="93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乡村振兴促进团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汕尾新山村“寻兴”实践团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讲好乡村振兴，共赴新山之旅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经济学院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张全胜</w:t>
            </w:r>
          </w:p>
        </w:tc>
      </w:tr>
      <w:tr w:rsidR="00F67A4F" w:rsidRPr="00F67A4F" w:rsidTr="00F67A4F">
        <w:trPr>
          <w:trHeight w:val="93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乡村振兴实践团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梅州市五华县防返贫实践团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新媒体对五华乡村振兴推进作用的探究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经济学院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赵晓灿</w:t>
            </w:r>
          </w:p>
        </w:tc>
      </w:tr>
      <w:tr w:rsidR="00F67A4F" w:rsidRPr="00F67A4F" w:rsidTr="00F67A4F">
        <w:trPr>
          <w:trHeight w:val="93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党史学习教育团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“红色一汽”实践团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学党史，扬信念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汽车与交通工程学院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邱冰妍</w:t>
            </w:r>
          </w:p>
        </w:tc>
      </w:tr>
      <w:tr w:rsidR="00F67A4F" w:rsidRPr="00F67A4F" w:rsidTr="00F67A4F">
        <w:trPr>
          <w:trHeight w:val="93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发展成就观察团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城理助梦实践团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喜迎二十大，交通看变化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汽车与交通工程学院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纪书燕</w:t>
            </w:r>
          </w:p>
        </w:tc>
      </w:tr>
      <w:tr w:rsidR="00F67A4F" w:rsidRPr="00F67A4F" w:rsidTr="00F67A4F">
        <w:trPr>
          <w:trHeight w:val="93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乡村振兴促进团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“益”心助老振乡实践团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“科技养老，智慧助老，以青春之力助力乡村振兴”调研实践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管理学院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李泳</w:t>
            </w:r>
          </w:p>
        </w:tc>
      </w:tr>
      <w:tr w:rsidR="00F67A4F" w:rsidRPr="00F67A4F" w:rsidTr="00F67A4F">
        <w:trPr>
          <w:trHeight w:val="93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发展成就观察团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初心燃梦实践团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探历史文化新征程，扬伟大复兴中国梦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管理学院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蔡锭宇</w:t>
            </w:r>
          </w:p>
        </w:tc>
      </w:tr>
      <w:tr w:rsidR="00F67A4F" w:rsidRPr="00F67A4F" w:rsidTr="00F67A4F">
        <w:trPr>
          <w:trHeight w:val="93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乡村振兴促进团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畲声不息实践团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寻访特色文化村落，探索乡村振兴之路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管理学院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江洋</w:t>
            </w:r>
          </w:p>
        </w:tc>
      </w:tr>
      <w:tr w:rsidR="00F67A4F" w:rsidRPr="00F67A4F" w:rsidTr="00F67A4F">
        <w:trPr>
          <w:trHeight w:val="93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多彩乡村实践团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十一合实践团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“合经济”:旧宅新改，打造“潮”优势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管理学院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张思楚</w:t>
            </w:r>
          </w:p>
        </w:tc>
      </w:tr>
      <w:tr w:rsidR="00F67A4F" w:rsidRPr="00F67A4F" w:rsidTr="00F67A4F">
        <w:trPr>
          <w:trHeight w:val="93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乡村振兴促进团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岭南绿洲</w:t>
            </w: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实践团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少数民族传统文化在互联网时代下的继承和发展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计算机工程学院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樊一眉、许智鹏、刘芷轩</w:t>
            </w:r>
          </w:p>
        </w:tc>
      </w:tr>
      <w:tr w:rsidR="00F67A4F" w:rsidRPr="00F67A4F" w:rsidTr="00F67A4F">
        <w:trPr>
          <w:trHeight w:val="93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多彩乡村实践团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乡约一夏实践团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飘色乞巧美名扬，潭山两朵“山花”香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龙琦</w:t>
            </w:r>
          </w:p>
        </w:tc>
      </w:tr>
      <w:tr w:rsidR="00F67A4F" w:rsidRPr="00F67A4F" w:rsidTr="00F67A4F">
        <w:trPr>
          <w:trHeight w:val="93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乡村振兴促进团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多彩良垌实践团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乡村振兴战略助推良垌镇高质量发展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张旭升</w:t>
            </w:r>
          </w:p>
        </w:tc>
      </w:tr>
      <w:tr w:rsidR="00F67A4F" w:rsidRPr="00F67A4F" w:rsidTr="00F67A4F">
        <w:trPr>
          <w:trHeight w:val="93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乡村振兴促进团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古村新韵实践团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乡村振兴视域下花都古村落文化的传承与发展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电气工程学院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刘楠楠</w:t>
            </w:r>
          </w:p>
        </w:tc>
      </w:tr>
      <w:tr w:rsidR="00F67A4F" w:rsidRPr="00F67A4F" w:rsidTr="00F67A4F">
        <w:trPr>
          <w:trHeight w:val="93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乡村振兴促进团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电气乡村调查实践团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乡村振兴发展之路调研——以中山市南桥村和左步村为例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电气工程学院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陈丽君</w:t>
            </w:r>
          </w:p>
        </w:tc>
      </w:tr>
      <w:tr w:rsidR="00F67A4F" w:rsidRPr="00F67A4F" w:rsidTr="00F67A4F">
        <w:trPr>
          <w:trHeight w:val="120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党史学习教育团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青松队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广州红色文化的调研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国际商学院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庄祉祎</w:t>
            </w:r>
          </w:p>
        </w:tc>
      </w:tr>
      <w:tr w:rsidR="00F67A4F" w:rsidRPr="00F67A4F" w:rsidTr="00F67A4F">
        <w:trPr>
          <w:trHeight w:val="93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党史学习教育团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土木村帅实践团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传承红色革命精神  讲述时代中国故事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土木工程学院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李香</w:t>
            </w:r>
          </w:p>
        </w:tc>
      </w:tr>
      <w:tr w:rsidR="00F67A4F" w:rsidRPr="00F67A4F" w:rsidTr="00F67A4F">
        <w:trPr>
          <w:trHeight w:val="93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乡村振兴促进团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无叹实践团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零碳乡村经济效益模式研究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李玲、梁冰</w:t>
            </w:r>
          </w:p>
        </w:tc>
      </w:tr>
      <w:tr w:rsidR="00F67A4F" w:rsidRPr="00F67A4F" w:rsidTr="00F67A4F">
        <w:trPr>
          <w:trHeight w:val="93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多彩乡村实践团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青春实践团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关于竹洞村特色发展状况调研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王文彦</w:t>
            </w:r>
          </w:p>
        </w:tc>
      </w:tr>
      <w:tr w:rsidR="00F67A4F" w:rsidRPr="00F67A4F" w:rsidTr="00F67A4F">
        <w:trPr>
          <w:trHeight w:val="93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乡村振兴促进团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随乡入俗实践团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关于海陵岛最美乡村发展模式的调研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校团委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7A4F" w:rsidRPr="00F67A4F" w:rsidRDefault="00F67A4F" w:rsidP="00F67A4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67A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杨文娟</w:t>
            </w:r>
          </w:p>
        </w:tc>
      </w:tr>
    </w:tbl>
    <w:p w:rsidR="002F243C" w:rsidRDefault="00F67A4F">
      <w:r>
        <w:fldChar w:fldCharType="end"/>
      </w:r>
    </w:p>
    <w:p w:rsidR="00F67A4F" w:rsidRDefault="00F67A4F"/>
    <w:p w:rsidR="00F67A4F" w:rsidRDefault="00F67A4F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请</w:t>
      </w:r>
      <w:r>
        <w:rPr>
          <w:rFonts w:ascii="宋体" w:eastAsia="宋体" w:hAnsi="宋体"/>
          <w:sz w:val="28"/>
          <w:szCs w:val="28"/>
        </w:rPr>
        <w:t>以上实践团队指导老师和团队负责人（</w:t>
      </w:r>
      <w:r>
        <w:rPr>
          <w:rFonts w:ascii="宋体" w:eastAsia="宋体" w:hAnsi="宋体" w:hint="eastAsia"/>
          <w:sz w:val="28"/>
          <w:szCs w:val="28"/>
        </w:rPr>
        <w:t>队长</w:t>
      </w:r>
      <w:r>
        <w:rPr>
          <w:rFonts w:ascii="宋体" w:eastAsia="宋体" w:hAnsi="宋体"/>
          <w:sz w:val="28"/>
          <w:szCs w:val="28"/>
        </w:rPr>
        <w:t>）</w:t>
      </w:r>
      <w:r>
        <w:rPr>
          <w:rFonts w:ascii="宋体" w:eastAsia="宋体" w:hAnsi="宋体" w:hint="eastAsia"/>
          <w:sz w:val="28"/>
          <w:szCs w:val="28"/>
        </w:rPr>
        <w:t>加入</w:t>
      </w:r>
      <w:r>
        <w:rPr>
          <w:rFonts w:ascii="宋体" w:eastAsia="宋体" w:hAnsi="宋体"/>
          <w:sz w:val="28"/>
          <w:szCs w:val="28"/>
        </w:rPr>
        <w:t>“2022</w:t>
      </w:r>
      <w:r>
        <w:rPr>
          <w:rFonts w:ascii="宋体" w:eastAsia="宋体" w:hAnsi="宋体" w:hint="eastAsia"/>
          <w:sz w:val="28"/>
          <w:szCs w:val="28"/>
        </w:rPr>
        <w:t>年广城理暑期</w:t>
      </w:r>
      <w:r>
        <w:rPr>
          <w:rFonts w:ascii="宋体" w:eastAsia="宋体" w:hAnsi="宋体"/>
          <w:sz w:val="28"/>
          <w:szCs w:val="28"/>
        </w:rPr>
        <w:t>社会实践</w:t>
      </w:r>
      <w:r>
        <w:rPr>
          <w:rFonts w:ascii="宋体" w:eastAsia="宋体" w:hAnsi="宋体" w:hint="eastAsia"/>
          <w:sz w:val="28"/>
          <w:szCs w:val="28"/>
        </w:rPr>
        <w:t>群</w:t>
      </w:r>
      <w:r>
        <w:rPr>
          <w:rFonts w:ascii="宋体" w:eastAsia="宋体" w:hAnsi="宋体"/>
          <w:sz w:val="28"/>
          <w:szCs w:val="28"/>
        </w:rPr>
        <w:t>”</w:t>
      </w:r>
      <w:r>
        <w:rPr>
          <w:rFonts w:ascii="宋体" w:eastAsia="宋体" w:hAnsi="宋体" w:hint="eastAsia"/>
          <w:sz w:val="28"/>
          <w:szCs w:val="28"/>
        </w:rPr>
        <w:t>。</w:t>
      </w:r>
      <w:r>
        <w:rPr>
          <w:rFonts w:ascii="宋体" w:eastAsia="宋体" w:hAnsi="宋体"/>
          <w:sz w:val="28"/>
          <w:szCs w:val="28"/>
        </w:rPr>
        <w:t>进群后</w:t>
      </w:r>
      <w:r>
        <w:rPr>
          <w:rFonts w:ascii="宋体" w:eastAsia="宋体" w:hAnsi="宋体" w:hint="eastAsia"/>
          <w:sz w:val="28"/>
          <w:szCs w:val="28"/>
        </w:rPr>
        <w:t>，</w:t>
      </w:r>
      <w:r>
        <w:rPr>
          <w:rFonts w:ascii="宋体" w:eastAsia="宋体" w:hAnsi="宋体"/>
          <w:sz w:val="28"/>
          <w:szCs w:val="28"/>
        </w:rPr>
        <w:t>请修改备注名称：</w:t>
      </w:r>
    </w:p>
    <w:p w:rsidR="00F67A4F" w:rsidRPr="00F67A4F" w:rsidRDefault="00F67A4F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指导老师：</w:t>
      </w:r>
      <w:r>
        <w:rPr>
          <w:rFonts w:ascii="宋体" w:eastAsia="宋体" w:hAnsi="宋体"/>
          <w:sz w:val="28"/>
          <w:szCs w:val="28"/>
        </w:rPr>
        <w:t>学院+</w:t>
      </w:r>
      <w:r>
        <w:rPr>
          <w:rFonts w:ascii="宋体" w:eastAsia="宋体" w:hAnsi="宋体" w:hint="eastAsia"/>
          <w:sz w:val="28"/>
          <w:szCs w:val="28"/>
        </w:rPr>
        <w:t>姓名</w:t>
      </w:r>
      <w:r>
        <w:rPr>
          <w:rFonts w:ascii="宋体" w:eastAsia="宋体" w:hAnsi="宋体"/>
          <w:sz w:val="28"/>
          <w:szCs w:val="28"/>
        </w:rPr>
        <w:t>；团队负责人</w:t>
      </w:r>
      <w:r>
        <w:rPr>
          <w:rFonts w:ascii="宋体" w:eastAsia="宋体" w:hAnsi="宋体" w:hint="eastAsia"/>
          <w:sz w:val="28"/>
          <w:szCs w:val="28"/>
        </w:rPr>
        <w:t>:学院简称</w:t>
      </w:r>
      <w:r>
        <w:rPr>
          <w:rFonts w:ascii="宋体" w:eastAsia="宋体" w:hAnsi="宋体"/>
          <w:sz w:val="28"/>
          <w:szCs w:val="28"/>
        </w:rPr>
        <w:t>+</w:t>
      </w:r>
      <w:r>
        <w:rPr>
          <w:rFonts w:ascii="宋体" w:eastAsia="宋体" w:hAnsi="宋体" w:hint="eastAsia"/>
          <w:sz w:val="28"/>
          <w:szCs w:val="28"/>
        </w:rPr>
        <w:t>团队简称</w:t>
      </w:r>
      <w:r>
        <w:rPr>
          <w:rFonts w:ascii="宋体" w:eastAsia="宋体" w:hAnsi="宋体"/>
          <w:sz w:val="28"/>
          <w:szCs w:val="28"/>
        </w:rPr>
        <w:t>+姓名</w:t>
      </w:r>
      <w:r w:rsidR="00CE48D1">
        <w:rPr>
          <w:rFonts w:ascii="宋体" w:eastAsia="宋体" w:hAnsi="宋体" w:hint="eastAsia"/>
          <w:sz w:val="28"/>
          <w:szCs w:val="28"/>
        </w:rPr>
        <w:t>，</w:t>
      </w:r>
      <w:r w:rsidR="00CE48D1">
        <w:rPr>
          <w:rFonts w:ascii="宋体" w:eastAsia="宋体" w:hAnsi="宋体"/>
          <w:sz w:val="28"/>
          <w:szCs w:val="28"/>
        </w:rPr>
        <w:t>谢谢~</w:t>
      </w:r>
    </w:p>
    <w:p w:rsidR="00F67A4F" w:rsidRPr="00F67A4F" w:rsidRDefault="00F67A4F">
      <w:pPr>
        <w:rPr>
          <w:rFonts w:ascii="宋体" w:eastAsia="宋体" w:hAnsi="宋体" w:hint="eastAsia"/>
          <w:sz w:val="28"/>
          <w:szCs w:val="28"/>
        </w:rPr>
      </w:pPr>
      <w:bookmarkStart w:id="0" w:name="_GoBack"/>
      <w:r w:rsidRPr="00F67A4F">
        <w:rPr>
          <w:rFonts w:ascii="宋体" w:eastAsia="宋体" w:hAnsi="宋体"/>
          <w:noProof/>
          <w:sz w:val="28"/>
          <w:szCs w:val="28"/>
        </w:rPr>
        <w:drawing>
          <wp:inline distT="0" distB="0" distL="0" distR="0">
            <wp:extent cx="2193587" cy="3086100"/>
            <wp:effectExtent l="0" t="0" r="0" b="0"/>
            <wp:docPr id="1" name="图片 1" descr="C:\Users\Admin\AppData\Local\Temp\WeChat Files\c7f8d014d1d5d7709641c71deae1a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WeChat Files\c7f8d014d1d5d7709641c71deae1ae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6188" cy="3103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67A4F" w:rsidRPr="00F67A4F" w:rsidSect="00F67A4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27B" w:rsidRDefault="00D5127B" w:rsidP="00F67A4F">
      <w:r>
        <w:separator/>
      </w:r>
    </w:p>
  </w:endnote>
  <w:endnote w:type="continuationSeparator" w:id="0">
    <w:p w:rsidR="00D5127B" w:rsidRDefault="00D5127B" w:rsidP="00F67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27B" w:rsidRDefault="00D5127B" w:rsidP="00F67A4F">
      <w:r>
        <w:separator/>
      </w:r>
    </w:p>
  </w:footnote>
  <w:footnote w:type="continuationSeparator" w:id="0">
    <w:p w:rsidR="00D5127B" w:rsidRDefault="00D5127B" w:rsidP="00F67A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566"/>
    <w:rsid w:val="002F243C"/>
    <w:rsid w:val="00CE48D1"/>
    <w:rsid w:val="00D5127B"/>
    <w:rsid w:val="00ED4566"/>
    <w:rsid w:val="00F6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C8C23C"/>
  <w15:chartTrackingRefBased/>
  <w15:docId w15:val="{3E86AB81-F515-4378-BBC2-87F716F58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7A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7A4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7A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7A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6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LZY</dc:creator>
  <cp:keywords/>
  <dc:description/>
  <cp:lastModifiedBy>LZY</cp:lastModifiedBy>
  <cp:revision>2</cp:revision>
  <dcterms:created xsi:type="dcterms:W3CDTF">2022-06-27T01:30:00Z</dcterms:created>
  <dcterms:modified xsi:type="dcterms:W3CDTF">2022-06-27T01:41:00Z</dcterms:modified>
</cp:coreProperties>
</file>